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05E95A" w14:textId="77777777" w:rsidR="00896EE6" w:rsidRDefault="009924AB" w:rsidP="009924AB">
      <w:pPr>
        <w:jc w:val="right"/>
      </w:pPr>
      <w:r>
        <w:rPr>
          <w:noProof/>
          <w:lang w:eastAsia="en-GB"/>
        </w:rPr>
        <w:drawing>
          <wp:inline distT="0" distB="0" distL="0" distR="0" wp14:anchorId="6267433E" wp14:editId="2E8B7E70">
            <wp:extent cx="1978820" cy="598170"/>
            <wp:effectExtent l="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sg logo_CMYK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32056" cy="6142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D61EC0" w14:textId="77777777" w:rsidR="009924AB" w:rsidRPr="009924AB" w:rsidRDefault="00F76386" w:rsidP="009924AB">
      <w:pPr>
        <w:jc w:val="center"/>
        <w:rPr>
          <w:b/>
        </w:rPr>
      </w:pPr>
      <w:r>
        <w:rPr>
          <w:b/>
        </w:rPr>
        <w:t>G</w:t>
      </w:r>
      <w:r w:rsidR="009924AB" w:rsidRPr="009924AB">
        <w:rPr>
          <w:b/>
        </w:rPr>
        <w:t>rant Application Form</w:t>
      </w:r>
    </w:p>
    <w:p w14:paraId="79668BA8" w14:textId="77777777" w:rsidR="009924AB" w:rsidRDefault="009924AB" w:rsidP="009924AB">
      <w:pPr>
        <w:jc w:val="center"/>
      </w:pPr>
      <w:r>
        <w:t xml:space="preserve">Grants are available for all </w:t>
      </w:r>
      <w:r w:rsidR="00F76386">
        <w:t xml:space="preserve">current </w:t>
      </w:r>
      <w:r>
        <w:t>active members of the SSG</w:t>
      </w:r>
      <w:r w:rsidR="00A361D6">
        <w:t xml:space="preserve"> applying for future activity</w:t>
      </w:r>
      <w:r>
        <w:t>.</w:t>
      </w:r>
      <w:r w:rsidR="00A361D6">
        <w:t xml:space="preserve"> Grants will not be given for events/research/sabbatical that has already taken place</w:t>
      </w:r>
      <w:r w:rsidR="005573B6">
        <w:t xml:space="preserve"> and must be submitted at least three months before the activity is to begin</w:t>
      </w:r>
      <w:r w:rsidR="00A361D6">
        <w:t>.</w:t>
      </w:r>
      <w:r w:rsidR="005573B6">
        <w:t xml:space="preserve"> Any applications submitted with less than three months must provide reasons for this.</w:t>
      </w:r>
      <w:r>
        <w:t xml:space="preserve"> All completed applications are considered by the SSG council on a quarterly basis. The grant</w:t>
      </w:r>
      <w:r w:rsidR="00F76386">
        <w:t xml:space="preserve"> is given on the basis that the applicant</w:t>
      </w:r>
      <w:r>
        <w:t xml:space="preserve"> </w:t>
      </w:r>
      <w:r w:rsidR="00F76386">
        <w:t xml:space="preserve">will </w:t>
      </w:r>
      <w:r>
        <w:t>provide a report to council and they may also be invited to present at a future SSG meeting.</w:t>
      </w:r>
      <w:r w:rsidR="00F76386">
        <w:t xml:space="preserve"> A cover letter about the funding request can also be included however all candidates must submit the application form regardless. </w:t>
      </w:r>
    </w:p>
    <w:p w14:paraId="6E08990D" w14:textId="77777777" w:rsidR="009924AB" w:rsidRDefault="009924AB" w:rsidP="00A361D6">
      <w:pPr>
        <w:jc w:val="center"/>
      </w:pPr>
      <w:r>
        <w:t>Please note: Receipts are required for any expenditure</w:t>
      </w:r>
    </w:p>
    <w:tbl>
      <w:tblPr>
        <w:tblStyle w:val="TableGrid"/>
        <w:tblW w:w="9606" w:type="dxa"/>
        <w:tblLook w:val="04A0" w:firstRow="1" w:lastRow="0" w:firstColumn="1" w:lastColumn="0" w:noHBand="0" w:noVBand="1"/>
      </w:tblPr>
      <w:tblGrid>
        <w:gridCol w:w="2675"/>
        <w:gridCol w:w="6931"/>
      </w:tblGrid>
      <w:tr w:rsidR="009924AB" w14:paraId="2A548EA0" w14:textId="77777777" w:rsidTr="009924AB">
        <w:trPr>
          <w:trHeight w:val="295"/>
        </w:trPr>
        <w:tc>
          <w:tcPr>
            <w:tcW w:w="2675" w:type="dxa"/>
          </w:tcPr>
          <w:p w14:paraId="5AE46CA6" w14:textId="77777777" w:rsidR="009924AB" w:rsidRPr="00F76386" w:rsidRDefault="009924AB" w:rsidP="009924AB">
            <w:pPr>
              <w:rPr>
                <w:b/>
              </w:rPr>
            </w:pPr>
            <w:r w:rsidRPr="00F76386">
              <w:rPr>
                <w:b/>
              </w:rPr>
              <w:t>Name</w:t>
            </w:r>
          </w:p>
        </w:tc>
        <w:tc>
          <w:tcPr>
            <w:tcW w:w="6931" w:type="dxa"/>
          </w:tcPr>
          <w:p w14:paraId="08290FEC" w14:textId="77777777" w:rsidR="009924AB" w:rsidRDefault="009924AB" w:rsidP="009924AB"/>
        </w:tc>
      </w:tr>
      <w:tr w:rsidR="009924AB" w14:paraId="7C0F8CD6" w14:textId="77777777" w:rsidTr="009924AB">
        <w:trPr>
          <w:trHeight w:val="284"/>
        </w:trPr>
        <w:tc>
          <w:tcPr>
            <w:tcW w:w="2675" w:type="dxa"/>
          </w:tcPr>
          <w:p w14:paraId="08F06B51" w14:textId="77777777" w:rsidR="009924AB" w:rsidRPr="00F76386" w:rsidRDefault="009924AB" w:rsidP="009924AB">
            <w:pPr>
              <w:rPr>
                <w:b/>
              </w:rPr>
            </w:pPr>
            <w:r w:rsidRPr="00F76386">
              <w:rPr>
                <w:b/>
              </w:rPr>
              <w:t>Job title</w:t>
            </w:r>
          </w:p>
        </w:tc>
        <w:tc>
          <w:tcPr>
            <w:tcW w:w="6931" w:type="dxa"/>
          </w:tcPr>
          <w:p w14:paraId="0A51B814" w14:textId="77777777" w:rsidR="009924AB" w:rsidRDefault="009924AB" w:rsidP="009924AB"/>
        </w:tc>
      </w:tr>
      <w:tr w:rsidR="009924AB" w14:paraId="05D7E6CF" w14:textId="77777777" w:rsidTr="009924AB">
        <w:trPr>
          <w:trHeight w:val="284"/>
        </w:trPr>
        <w:tc>
          <w:tcPr>
            <w:tcW w:w="2675" w:type="dxa"/>
          </w:tcPr>
          <w:p w14:paraId="7B9AE912" w14:textId="77777777" w:rsidR="009924AB" w:rsidRPr="00F76386" w:rsidRDefault="009924AB" w:rsidP="009924AB">
            <w:pPr>
              <w:rPr>
                <w:b/>
              </w:rPr>
            </w:pPr>
            <w:r w:rsidRPr="00F76386">
              <w:rPr>
                <w:b/>
              </w:rPr>
              <w:t>Email address:</w:t>
            </w:r>
          </w:p>
        </w:tc>
        <w:tc>
          <w:tcPr>
            <w:tcW w:w="6931" w:type="dxa"/>
          </w:tcPr>
          <w:p w14:paraId="00EC5725" w14:textId="77777777" w:rsidR="009924AB" w:rsidRDefault="009924AB" w:rsidP="009924AB"/>
        </w:tc>
      </w:tr>
      <w:tr w:rsidR="009924AB" w14:paraId="6F54063E" w14:textId="77777777" w:rsidTr="009924AB">
        <w:trPr>
          <w:trHeight w:val="295"/>
        </w:trPr>
        <w:tc>
          <w:tcPr>
            <w:tcW w:w="2675" w:type="dxa"/>
          </w:tcPr>
          <w:p w14:paraId="46BE47CD" w14:textId="77777777" w:rsidR="009924AB" w:rsidRPr="00F76386" w:rsidRDefault="009924AB" w:rsidP="009924AB">
            <w:pPr>
              <w:rPr>
                <w:b/>
              </w:rPr>
            </w:pPr>
            <w:r w:rsidRPr="00F76386">
              <w:rPr>
                <w:b/>
              </w:rPr>
              <w:t>Member since:</w:t>
            </w:r>
          </w:p>
        </w:tc>
        <w:tc>
          <w:tcPr>
            <w:tcW w:w="6931" w:type="dxa"/>
          </w:tcPr>
          <w:p w14:paraId="0CD55614" w14:textId="77777777" w:rsidR="009924AB" w:rsidRDefault="009924AB" w:rsidP="009924AB"/>
        </w:tc>
      </w:tr>
      <w:tr w:rsidR="009924AB" w14:paraId="1E102961" w14:textId="77777777" w:rsidTr="009924AB">
        <w:trPr>
          <w:trHeight w:val="579"/>
        </w:trPr>
        <w:tc>
          <w:tcPr>
            <w:tcW w:w="2675" w:type="dxa"/>
          </w:tcPr>
          <w:p w14:paraId="05807595" w14:textId="77777777" w:rsidR="009924AB" w:rsidRPr="00F76386" w:rsidRDefault="009924AB" w:rsidP="009924AB">
            <w:pPr>
              <w:rPr>
                <w:b/>
              </w:rPr>
            </w:pPr>
            <w:r w:rsidRPr="00F76386">
              <w:rPr>
                <w:b/>
              </w:rPr>
              <w:t xml:space="preserve">Grant application type: </w:t>
            </w:r>
          </w:p>
        </w:tc>
        <w:tc>
          <w:tcPr>
            <w:tcW w:w="6931" w:type="dxa"/>
          </w:tcPr>
          <w:p w14:paraId="2C2B8EC0" w14:textId="77777777" w:rsidR="009924AB" w:rsidRDefault="009924AB" w:rsidP="009924AB">
            <w:r>
              <w:t>Sabbatical/Research/Travel</w:t>
            </w:r>
          </w:p>
        </w:tc>
      </w:tr>
      <w:tr w:rsidR="009924AB" w14:paraId="3C3A2EA6" w14:textId="77777777" w:rsidTr="009924AB">
        <w:trPr>
          <w:trHeight w:val="579"/>
        </w:trPr>
        <w:tc>
          <w:tcPr>
            <w:tcW w:w="2675" w:type="dxa"/>
          </w:tcPr>
          <w:p w14:paraId="6D10289B" w14:textId="77777777" w:rsidR="009924AB" w:rsidRPr="00F76386" w:rsidRDefault="009924AB" w:rsidP="009924AB">
            <w:pPr>
              <w:rPr>
                <w:b/>
              </w:rPr>
            </w:pPr>
            <w:r w:rsidRPr="00F76386">
              <w:rPr>
                <w:b/>
              </w:rPr>
              <w:t>Name of Event/Research opportunity</w:t>
            </w:r>
          </w:p>
        </w:tc>
        <w:tc>
          <w:tcPr>
            <w:tcW w:w="6931" w:type="dxa"/>
          </w:tcPr>
          <w:p w14:paraId="1FF2AF42" w14:textId="77777777" w:rsidR="009924AB" w:rsidRDefault="009924AB" w:rsidP="009924AB"/>
        </w:tc>
      </w:tr>
      <w:tr w:rsidR="00A361D6" w14:paraId="1AC83B39" w14:textId="77777777" w:rsidTr="009924AB">
        <w:trPr>
          <w:trHeight w:val="579"/>
        </w:trPr>
        <w:tc>
          <w:tcPr>
            <w:tcW w:w="2675" w:type="dxa"/>
          </w:tcPr>
          <w:p w14:paraId="1F1C6E93" w14:textId="77777777" w:rsidR="00A361D6" w:rsidRPr="00F76386" w:rsidRDefault="00A361D6" w:rsidP="009924AB">
            <w:pPr>
              <w:rPr>
                <w:b/>
              </w:rPr>
            </w:pPr>
            <w:r>
              <w:rPr>
                <w:b/>
              </w:rPr>
              <w:t xml:space="preserve">Date of </w:t>
            </w:r>
            <w:r w:rsidR="005352F2">
              <w:rPr>
                <w:b/>
              </w:rPr>
              <w:t xml:space="preserve">when </w:t>
            </w:r>
            <w:r>
              <w:rPr>
                <w:b/>
              </w:rPr>
              <w:t>activity</w:t>
            </w:r>
            <w:r w:rsidR="005352F2">
              <w:rPr>
                <w:b/>
              </w:rPr>
              <w:t xml:space="preserve"> starts &amp; ends</w:t>
            </w:r>
          </w:p>
        </w:tc>
        <w:tc>
          <w:tcPr>
            <w:tcW w:w="6931" w:type="dxa"/>
          </w:tcPr>
          <w:p w14:paraId="20CAAFD5" w14:textId="77777777" w:rsidR="00A361D6" w:rsidRDefault="00A361D6" w:rsidP="009924AB"/>
        </w:tc>
      </w:tr>
      <w:tr w:rsidR="009924AB" w14:paraId="7B991527" w14:textId="77777777" w:rsidTr="0027739D">
        <w:trPr>
          <w:trHeight w:val="295"/>
        </w:trPr>
        <w:tc>
          <w:tcPr>
            <w:tcW w:w="9606" w:type="dxa"/>
            <w:gridSpan w:val="2"/>
          </w:tcPr>
          <w:p w14:paraId="0E94C011" w14:textId="77777777" w:rsidR="009924AB" w:rsidRPr="00F76386" w:rsidRDefault="009924AB" w:rsidP="009924AB">
            <w:pPr>
              <w:rPr>
                <w:b/>
              </w:rPr>
            </w:pPr>
          </w:p>
        </w:tc>
      </w:tr>
      <w:tr w:rsidR="009924AB" w14:paraId="051A7BEE" w14:textId="77777777" w:rsidTr="009924AB">
        <w:trPr>
          <w:trHeight w:val="284"/>
        </w:trPr>
        <w:tc>
          <w:tcPr>
            <w:tcW w:w="2675" w:type="dxa"/>
          </w:tcPr>
          <w:p w14:paraId="3ACD7639" w14:textId="77777777" w:rsidR="009924AB" w:rsidRPr="00F76386" w:rsidRDefault="009924AB" w:rsidP="009924AB">
            <w:pPr>
              <w:rPr>
                <w:b/>
              </w:rPr>
            </w:pPr>
            <w:r w:rsidRPr="00F76386">
              <w:rPr>
                <w:b/>
              </w:rPr>
              <w:t>Cost breakdown:</w:t>
            </w:r>
          </w:p>
        </w:tc>
        <w:tc>
          <w:tcPr>
            <w:tcW w:w="6931" w:type="dxa"/>
          </w:tcPr>
          <w:p w14:paraId="773D48B0" w14:textId="77777777" w:rsidR="009924AB" w:rsidRDefault="009924AB" w:rsidP="009924AB"/>
        </w:tc>
      </w:tr>
      <w:tr w:rsidR="009924AB" w14:paraId="7622F340" w14:textId="77777777" w:rsidTr="009924AB">
        <w:trPr>
          <w:trHeight w:val="295"/>
        </w:trPr>
        <w:tc>
          <w:tcPr>
            <w:tcW w:w="2675" w:type="dxa"/>
          </w:tcPr>
          <w:p w14:paraId="641113D4" w14:textId="77777777" w:rsidR="009924AB" w:rsidRPr="00F76386" w:rsidRDefault="009924AB" w:rsidP="009924AB">
            <w:pPr>
              <w:rPr>
                <w:b/>
              </w:rPr>
            </w:pPr>
            <w:r w:rsidRPr="00F76386">
              <w:rPr>
                <w:b/>
              </w:rPr>
              <w:t>Travel</w:t>
            </w:r>
          </w:p>
        </w:tc>
        <w:tc>
          <w:tcPr>
            <w:tcW w:w="6931" w:type="dxa"/>
          </w:tcPr>
          <w:p w14:paraId="7E3298F5" w14:textId="77777777" w:rsidR="009924AB" w:rsidRDefault="009924AB" w:rsidP="009924AB"/>
        </w:tc>
      </w:tr>
      <w:tr w:rsidR="009924AB" w14:paraId="34CE8459" w14:textId="77777777" w:rsidTr="009924AB">
        <w:trPr>
          <w:trHeight w:val="295"/>
        </w:trPr>
        <w:tc>
          <w:tcPr>
            <w:tcW w:w="2675" w:type="dxa"/>
          </w:tcPr>
          <w:p w14:paraId="35DACF05" w14:textId="77777777" w:rsidR="009924AB" w:rsidRPr="00F76386" w:rsidRDefault="009924AB" w:rsidP="009924AB">
            <w:pPr>
              <w:rPr>
                <w:b/>
              </w:rPr>
            </w:pPr>
            <w:r w:rsidRPr="00F76386">
              <w:rPr>
                <w:b/>
              </w:rPr>
              <w:t>Accommodation</w:t>
            </w:r>
          </w:p>
        </w:tc>
        <w:tc>
          <w:tcPr>
            <w:tcW w:w="6931" w:type="dxa"/>
          </w:tcPr>
          <w:p w14:paraId="2644B488" w14:textId="77777777" w:rsidR="009924AB" w:rsidRDefault="009924AB" w:rsidP="009924AB"/>
        </w:tc>
      </w:tr>
      <w:tr w:rsidR="009924AB" w14:paraId="5F881730" w14:textId="77777777" w:rsidTr="009924AB">
        <w:trPr>
          <w:trHeight w:val="284"/>
        </w:trPr>
        <w:tc>
          <w:tcPr>
            <w:tcW w:w="2675" w:type="dxa"/>
          </w:tcPr>
          <w:p w14:paraId="71B813FC" w14:textId="77777777" w:rsidR="009924AB" w:rsidRPr="00F76386" w:rsidRDefault="009924AB" w:rsidP="009924AB">
            <w:pPr>
              <w:rPr>
                <w:b/>
              </w:rPr>
            </w:pPr>
            <w:r w:rsidRPr="00F76386">
              <w:rPr>
                <w:b/>
              </w:rPr>
              <w:t>Other costs (please identify):</w:t>
            </w:r>
          </w:p>
        </w:tc>
        <w:tc>
          <w:tcPr>
            <w:tcW w:w="6931" w:type="dxa"/>
          </w:tcPr>
          <w:p w14:paraId="3DE39997" w14:textId="77777777" w:rsidR="009924AB" w:rsidRDefault="009924AB" w:rsidP="009924AB"/>
        </w:tc>
      </w:tr>
    </w:tbl>
    <w:p w14:paraId="02EE6468" w14:textId="77777777" w:rsidR="009924AB" w:rsidRDefault="009924AB" w:rsidP="009924AB"/>
    <w:p w14:paraId="0E8EA6B4" w14:textId="77777777" w:rsidR="009924AB" w:rsidRDefault="009924AB" w:rsidP="009924AB">
      <w:r>
        <w:t xml:space="preserve">The information above will be sent to the SSG council for approval and </w:t>
      </w:r>
      <w:r w:rsidR="00F76386">
        <w:t xml:space="preserve">these details will be securely stored at the SSG office. If further information is required for council, the applicant will be contacted. </w:t>
      </w:r>
    </w:p>
    <w:p w14:paraId="119DEE5C" w14:textId="6809FE22" w:rsidR="00F76386" w:rsidRDefault="00F76386" w:rsidP="009924AB">
      <w:r>
        <w:t xml:space="preserve">Please send your completed form to </w:t>
      </w:r>
      <w:hyperlink r:id="rId5" w:history="1">
        <w:r w:rsidR="00D03299" w:rsidRPr="006946C6">
          <w:rPr>
            <w:rStyle w:val="Hyperlink"/>
          </w:rPr>
          <w:t>SSG@societysupport.org</w:t>
        </w:r>
      </w:hyperlink>
      <w:r>
        <w:t xml:space="preserve"> </w:t>
      </w:r>
    </w:p>
    <w:p w14:paraId="72CDF4EB" w14:textId="77777777" w:rsidR="00F76386" w:rsidRDefault="00F76386" w:rsidP="009924AB"/>
    <w:p w14:paraId="6239CFBC" w14:textId="77777777" w:rsidR="00F76386" w:rsidRDefault="00F76386" w:rsidP="009924AB">
      <w:r>
        <w:t xml:space="preserve">I confirm that the above information is correct and I will provide the SSG with a full report from the funding received. </w:t>
      </w:r>
    </w:p>
    <w:p w14:paraId="5EE33C95" w14:textId="77777777" w:rsidR="00F76386" w:rsidRDefault="00F76386" w:rsidP="009924AB"/>
    <w:p w14:paraId="4E97FF70" w14:textId="77777777" w:rsidR="00F76386" w:rsidRDefault="00F76386" w:rsidP="009924AB">
      <w:r>
        <w:t>_____________________________________</w:t>
      </w:r>
      <w:r>
        <w:tab/>
      </w:r>
      <w:r>
        <w:tab/>
      </w:r>
      <w:r>
        <w:tab/>
        <w:t>Date: ______________</w:t>
      </w:r>
    </w:p>
    <w:p w14:paraId="382F4753" w14:textId="77777777" w:rsidR="00F76386" w:rsidRDefault="00F76386" w:rsidP="009924AB">
      <w:r>
        <w:t>Member’s signature (can be electronic)</w:t>
      </w:r>
    </w:p>
    <w:sectPr w:rsidR="00F7638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924AB"/>
    <w:rsid w:val="0049201F"/>
    <w:rsid w:val="004A4C2C"/>
    <w:rsid w:val="005352F2"/>
    <w:rsid w:val="005573B6"/>
    <w:rsid w:val="00896EE6"/>
    <w:rsid w:val="009924AB"/>
    <w:rsid w:val="00A361D6"/>
    <w:rsid w:val="00D03299"/>
    <w:rsid w:val="00F7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DEAEAA"/>
  <w15:chartTrackingRefBased/>
  <w15:docId w15:val="{3B755DED-0B86-40A9-A902-52D31061D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Segoe UI" w:eastAsiaTheme="minorHAnsi" w:hAnsi="Segoe UI" w:cs="Segoe UI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924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7638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032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SG@societysupport.org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235</Words>
  <Characters>1345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Royal College of Physicians Edinburgh</Company>
  <LinksUpToDate>false</LinksUpToDate>
  <CharactersWithSpaces>1577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 Hough</dc:creator>
  <cp:keywords/>
  <dc:description/>
  <cp:lastModifiedBy>Vicky Upstell</cp:lastModifiedBy>
  <cp:revision>3</cp:revision>
  <dcterms:created xsi:type="dcterms:W3CDTF">2020-05-18T11:56:00Z</dcterms:created>
  <dcterms:modified xsi:type="dcterms:W3CDTF">2026-05-08T11:22:00Z</dcterms:modified>
</cp:coreProperties>
</file>